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156"/>
        <w:gridCol w:w="9103"/>
      </w:tblGrid>
      <w:tr w:rsidR="001223A3" w:rsidRPr="001223A3" w14:paraId="08CF26DB" w14:textId="77777777" w:rsidTr="001223A3">
        <w:trPr>
          <w:trHeight w:val="368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08D8D4" w14:textId="01489E3A" w:rsidR="001223A3" w:rsidRP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</w:rPr>
            </w:pPr>
            <w:r w:rsidRPr="001223A3">
              <w:rPr>
                <w:rFonts w:ascii="HYHeadLine M" w:eastAsia="HYHeadLine M" w:hAnsi="HYHeadLine M" w:cs="Times New Roman"/>
                <w:color w:val="FFFFFF"/>
                <w:kern w:val="0"/>
                <w:sz w:val="32"/>
                <w:szCs w:val="32"/>
              </w:rPr>
              <w:t>붙임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31368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C672E" w14:textId="6BFD78CE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HYHeadLine M" w:eastAsia="HYHeadLine M" w:hAnsi="HYHeadLine M" w:cs="Times New Roman"/>
                <w:color w:val="000000"/>
                <w:spacing w:val="-10"/>
                <w:kern w:val="0"/>
                <w:sz w:val="32"/>
                <w:szCs w:val="32"/>
                <w:lang w:eastAsia="ko-KR"/>
              </w:rPr>
              <w:t>개인정보제공·이용 동의 안내</w:t>
            </w:r>
          </w:p>
        </w:tc>
      </w:tr>
    </w:tbl>
    <w:p w14:paraId="0E125C8E" w14:textId="77777777" w:rsidR="001223A3" w:rsidRPr="001223A3" w:rsidRDefault="001223A3" w:rsidP="001223A3">
      <w:pPr>
        <w:widowControl/>
        <w:rPr>
          <w:rFonts w:ascii="Times New Roman" w:eastAsia="Times New Roman" w:hAnsi="Times New Roman" w:cs="Times New Roman"/>
          <w:vanish/>
          <w:kern w:val="0"/>
          <w:szCs w:val="24"/>
          <w:lang w:eastAsia="ko-KR"/>
        </w:rPr>
      </w:pPr>
    </w:p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2693"/>
      </w:tblGrid>
      <w:tr w:rsidR="001223A3" w:rsidRPr="001223A3" w14:paraId="041D8FE9" w14:textId="77777777" w:rsidTr="001223A3">
        <w:trPr>
          <w:trHeight w:val="191"/>
        </w:trPr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756184" w14:textId="77777777" w:rsidR="001223A3" w:rsidRP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한양신명조" w:eastAsia="Times New Roman" w:hAnsi="Times New Roman" w:cs="Times New Roman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  <w:lang w:eastAsia="ko-KR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4DDF63" w14:textId="77777777" w:rsid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휴먼명조" w:eastAsia="휴먼명조" w:hAnsi="휴먼명조" w:cs="Times New Roman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  <w:lang w:eastAsia="ko-KR"/>
              </w:rPr>
            </w:pPr>
            <w:proofErr w:type="spellStart"/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  <w:lang w:eastAsia="ko-KR"/>
              </w:rPr>
              <w:t>개인정보제공</w:t>
            </w:r>
            <w:r w:rsidRPr="001223A3">
              <w:rPr>
                <w:rFonts w:ascii="新細明體" w:eastAsia="新細明體" w:hAnsi="新細明體" w:cs="新細明體" w:hint="eastAsia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  <w:lang w:eastAsia="ko-KR"/>
              </w:rPr>
              <w:t>․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  <w:lang w:eastAsia="ko-KR"/>
              </w:rPr>
              <w:t>이용</w:t>
            </w:r>
            <w:proofErr w:type="spellEnd"/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  <w:lang w:eastAsia="ko-KR"/>
              </w:rPr>
              <w:t>동의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  <w:lang w:eastAsia="ko-KR"/>
              </w:rPr>
              <w:t xml:space="preserve"> </w:t>
            </w:r>
          </w:p>
          <w:p w14:paraId="6A595CC3" w14:textId="77777777" w:rsid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Batang" w:eastAsia="Batang" w:hAnsi="Batang" w:cs="Batang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  <w:lang w:eastAsia="ko-KR"/>
              </w:rPr>
            </w:pPr>
          </w:p>
          <w:p w14:paraId="3F2AEC0E" w14:textId="537FD69E" w:rsidR="001223A3" w:rsidRP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  <w:lang w:eastAsia="ko-KR"/>
              </w:rPr>
              <w:t>안내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AEAC86" w14:textId="77777777" w:rsidR="001223A3" w:rsidRP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한양신명조" w:eastAsia="Times New Roman" w:hAnsi="Times New Roman" w:cs="Times New Roman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  <w:lang w:eastAsia="ko-KR"/>
              </w:rPr>
            </w:pPr>
          </w:p>
        </w:tc>
      </w:tr>
      <w:tr w:rsidR="001223A3" w:rsidRPr="001223A3" w14:paraId="26B234FE" w14:textId="77777777" w:rsidTr="001223A3">
        <w:trPr>
          <w:trHeight w:val="19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26A19A" w14:textId="77777777" w:rsidR="001223A3" w:rsidRP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한양신명조" w:eastAsia="Times New Roman" w:hAnsi="Times New Roman" w:cs="Times New Roman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  <w:lang w:eastAsia="ko-KR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2877B" w14:textId="77777777" w:rsidR="001223A3" w:rsidRPr="001223A3" w:rsidRDefault="001223A3" w:rsidP="001223A3">
            <w:pPr>
              <w:widowControl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E4614F" w14:textId="77777777" w:rsidR="001223A3" w:rsidRP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한양신명조" w:eastAsia="Times New Roman" w:hAnsi="Times New Roman" w:cs="Times New Roman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  <w:lang w:eastAsia="ko-KR"/>
              </w:rPr>
            </w:pPr>
          </w:p>
          <w:p w14:paraId="4F75F58E" w14:textId="77777777" w:rsidR="001223A3" w:rsidRP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한양신명조" w:eastAsia="Times New Roman" w:hAnsi="Times New Roman" w:cs="Times New Roman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  <w:lang w:eastAsia="ko-KR"/>
              </w:rPr>
            </w:pPr>
          </w:p>
          <w:p w14:paraId="7B5A2AF7" w14:textId="77777777" w:rsidR="001223A3" w:rsidRP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한양신명조" w:eastAsia="Times New Roman" w:hAnsi="Times New Roman" w:cs="Times New Roman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  <w:lang w:eastAsia="ko-KR"/>
              </w:rPr>
            </w:pPr>
          </w:p>
          <w:p w14:paraId="4D2F3287" w14:textId="77777777" w:rsidR="001223A3" w:rsidRP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한양신명조" w:eastAsia="Times New Roman" w:hAnsi="Times New Roman" w:cs="Times New Roman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  <w:lang w:eastAsia="ko-KR"/>
              </w:rPr>
            </w:pPr>
          </w:p>
        </w:tc>
      </w:tr>
      <w:tr w:rsidR="001223A3" w:rsidRPr="001223A3" w14:paraId="48842CC0" w14:textId="77777777" w:rsidTr="001223A3">
        <w:trPr>
          <w:trHeight w:val="296"/>
        </w:trPr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A7C6D9" w14:textId="77777777" w:rsidR="001223A3" w:rsidRP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한양신명조" w:eastAsia="Times New Roman" w:hAnsi="Times New Roman" w:cs="Times New Roman"/>
                <w:b/>
                <w:bCs/>
                <w:color w:val="000000"/>
                <w:spacing w:val="-8"/>
                <w:w w:val="95"/>
                <w:kern w:val="0"/>
                <w:szCs w:val="24"/>
                <w:lang w:eastAsia="ko-KR"/>
              </w:rPr>
            </w:pPr>
          </w:p>
        </w:tc>
      </w:tr>
      <w:tr w:rsidR="001223A3" w:rsidRPr="001223A3" w14:paraId="0A1DBAAD" w14:textId="77777777" w:rsidTr="001223A3">
        <w:trPr>
          <w:trHeight w:val="10436"/>
        </w:trPr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11B5AB41" w14:textId="53244993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proofErr w:type="spellStart"/>
            <w:r w:rsidRPr="001223A3">
              <w:rPr>
                <w:rFonts w:ascii="Batang" w:eastAsia="Batang" w:hAnsi="Batang" w:cs="Batang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>주</w:t>
            </w:r>
            <w:r>
              <w:rPr>
                <w:rFonts w:ascii="Batang" w:eastAsia="Batang" w:hAnsi="Batang" w:cs="Batang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>홍콩</w:t>
            </w:r>
            <w:r>
              <w:rPr>
                <w:rFonts w:ascii="Batang" w:eastAsia="Batang" w:hAnsi="Batang" w:cs="Batang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>한국문화원</w:t>
            </w:r>
            <w:r w:rsidRPr="001223A3">
              <w:rPr>
                <w:rFonts w:ascii="Batang" w:eastAsia="Batang" w:hAnsi="Batang" w:cs="Batang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>은</w:t>
            </w:r>
            <w:proofErr w:type="spellEnd"/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>행정직원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>채용을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>위해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>아래와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>같이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>개인정보를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2"/>
                <w:w w:val="95"/>
                <w:kern w:val="0"/>
                <w:sz w:val="28"/>
                <w:szCs w:val="28"/>
                <w:lang w:eastAsia="ko-KR"/>
              </w:rPr>
              <w:t>수집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합니다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>.</w:t>
            </w:r>
          </w:p>
          <w:p w14:paraId="01778681" w14:textId="1B267E9D" w:rsid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휴먼명조" w:eastAsia="Malgun Gothic" w:hAnsi="Times New Roman" w:cs="Times New Roman"/>
                <w:color w:val="000000"/>
                <w:spacing w:val="-8"/>
                <w:w w:val="95"/>
                <w:kern w:val="0"/>
                <w:sz w:val="12"/>
                <w:szCs w:val="12"/>
                <w:lang w:eastAsia="ko-KR"/>
              </w:rPr>
            </w:pPr>
          </w:p>
          <w:p w14:paraId="2ED420A8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휴먼명조" w:eastAsia="Malgun Gothic" w:hAnsi="Times New Roman" w:cs="Times New Roman" w:hint="eastAsia"/>
                <w:color w:val="000000"/>
                <w:spacing w:val="-8"/>
                <w:w w:val="95"/>
                <w:kern w:val="0"/>
                <w:sz w:val="12"/>
                <w:szCs w:val="12"/>
                <w:lang w:eastAsia="ko-KR"/>
              </w:rPr>
            </w:pPr>
          </w:p>
          <w:p w14:paraId="616FA494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1.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개인정보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수집</w:t>
            </w:r>
            <w:r w:rsidRPr="001223A3">
              <w:rPr>
                <w:rFonts w:ascii="新細明體" w:eastAsia="新細明體" w:hAnsi="新細明體" w:cs="新細明體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․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이용목적</w:t>
            </w:r>
            <w:proofErr w:type="spellEnd"/>
          </w:p>
          <w:p w14:paraId="1309B7EF" w14:textId="2691B5BF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-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직원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채용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심사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관련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자료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수집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자격검증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평판조회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등</w:t>
            </w:r>
          </w:p>
          <w:p w14:paraId="76E1F58E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휴먼명조" w:eastAsia="Times New Roman" w:hAnsi="Times New Roman" w:cs="Times New Roman"/>
                <w:color w:val="000000"/>
                <w:spacing w:val="-8"/>
                <w:w w:val="95"/>
                <w:kern w:val="0"/>
                <w:sz w:val="12"/>
                <w:szCs w:val="12"/>
                <w:lang w:eastAsia="ko-KR"/>
              </w:rPr>
            </w:pPr>
          </w:p>
          <w:p w14:paraId="55964F75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2.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개인정보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수집항목</w:t>
            </w:r>
          </w:p>
          <w:p w14:paraId="0273138C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-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성명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생년월일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주소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이메일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연락처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자격증정보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어학정보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대외활동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</w:p>
          <w:p w14:paraId="13C1A5BF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proofErr w:type="spellStart"/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학력</w:t>
            </w:r>
            <w:r w:rsidRPr="001223A3">
              <w:rPr>
                <w:rFonts w:ascii="新細明體" w:eastAsia="新細明體" w:hAnsi="新細明體" w:cs="新細明體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․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경력</w:t>
            </w:r>
            <w:proofErr w:type="spellEnd"/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등에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관한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사항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등</w:t>
            </w:r>
          </w:p>
          <w:p w14:paraId="07005999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휴먼명조" w:eastAsia="Times New Roman" w:hAnsi="Times New Roman" w:cs="Times New Roman"/>
                <w:color w:val="000000"/>
                <w:spacing w:val="-8"/>
                <w:w w:val="95"/>
                <w:kern w:val="0"/>
                <w:sz w:val="12"/>
                <w:szCs w:val="12"/>
                <w:lang w:eastAsia="ko-KR"/>
              </w:rPr>
            </w:pPr>
          </w:p>
          <w:p w14:paraId="3379F875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3.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개인정보의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보유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및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이용기간</w:t>
            </w:r>
          </w:p>
          <w:p w14:paraId="693D6AFB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-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채용심사기간에만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보유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이용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보관됩니다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>.</w:t>
            </w:r>
          </w:p>
          <w:p w14:paraId="743E0E26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휴먼명조" w:eastAsia="Times New Roman" w:hAnsi="Times New Roman" w:cs="Times New Roman"/>
                <w:color w:val="000000"/>
                <w:spacing w:val="-8"/>
                <w:w w:val="95"/>
                <w:kern w:val="0"/>
                <w:sz w:val="12"/>
                <w:szCs w:val="12"/>
                <w:lang w:eastAsia="ko-KR"/>
              </w:rPr>
            </w:pPr>
          </w:p>
          <w:p w14:paraId="0BB1C863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4.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개인정보의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제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>3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자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제공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</w:p>
          <w:p w14:paraId="3E6125C1" w14:textId="726CB4D0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가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. </w:t>
            </w:r>
            <w:proofErr w:type="gramStart"/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제공목적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>:</w:t>
            </w:r>
            <w:proofErr w:type="gramEnd"/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>경력 검증,</w:t>
            </w:r>
            <w:r>
              <w:rPr>
                <w:rFonts w:ascii="Batang" w:eastAsia="Batang" w:hAnsi="Batang" w:cs="Batang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평판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조회</w:t>
            </w:r>
          </w:p>
          <w:p w14:paraId="2FF221E6" w14:textId="280AD745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ind w:left="2252" w:hanging="2252"/>
              <w:jc w:val="both"/>
              <w:textAlignment w:val="baseline"/>
              <w:rPr>
                <w:rFonts w:ascii="휴먼명조" w:eastAsia="휴먼명조" w:hAnsi="휴먼명조" w:cs="Times New Roman"/>
                <w:color w:val="000000"/>
                <w:spacing w:val="-8"/>
                <w:w w:val="95"/>
                <w:kern w:val="0"/>
                <w:szCs w:val="24"/>
                <w:lang w:eastAsia="ko-KR"/>
              </w:rPr>
            </w:pP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나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. </w:t>
            </w:r>
            <w:proofErr w:type="gramStart"/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제공대상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>:</w:t>
            </w:r>
            <w:proofErr w:type="gramEnd"/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기재하신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경력과 관련된 기관/업체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및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지원자의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평판조회가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가능한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proofErr w:type="spellStart"/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전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>·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현</w:t>
            </w:r>
            <w:proofErr w:type="spellEnd"/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직장의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proofErr w:type="spellStart"/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임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>·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직원</w:t>
            </w:r>
            <w:proofErr w:type="spellEnd"/>
          </w:p>
          <w:p w14:paraId="770B44A6" w14:textId="42F13414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ind w:left="3204" w:hanging="3204"/>
              <w:jc w:val="both"/>
              <w:textAlignment w:val="baseline"/>
              <w:rPr>
                <w:rFonts w:ascii="휴먼명조" w:eastAsia="휴먼명조" w:hAnsi="Times New Roman" w:cs="Times New Roman"/>
                <w:color w:val="000000"/>
                <w:spacing w:val="-8"/>
                <w:w w:val="92"/>
                <w:kern w:val="0"/>
                <w:szCs w:val="24"/>
                <w:lang w:eastAsia="ko-KR"/>
              </w:rPr>
            </w:pP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다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.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제공하는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proofErr w:type="gramStart"/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개인정보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>:</w:t>
            </w:r>
            <w:proofErr w:type="gramEnd"/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성명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생년월일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연락처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경력사항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>(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직장명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부서명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직책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>/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직무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, </w:t>
            </w:r>
            <w:proofErr w:type="spellStart"/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입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>·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퇴사년도</w:t>
            </w:r>
            <w:proofErr w:type="spellEnd"/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등</w:t>
            </w:r>
            <w:r>
              <w:rPr>
                <w:rFonts w:ascii="휴먼명조" w:eastAsia="휴먼명조" w:hAnsi="Times New Roman" w:cs="Times New Roman"/>
                <w:color w:val="000000"/>
                <w:spacing w:val="-8"/>
                <w:w w:val="92"/>
                <w:kern w:val="0"/>
                <w:szCs w:val="24"/>
                <w:lang w:eastAsia="ko-KR"/>
              </w:rPr>
              <w:t>)</w:t>
            </w:r>
          </w:p>
          <w:p w14:paraId="06559B2E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라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.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개인정보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보유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및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proofErr w:type="gramStart"/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이용기간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>:</w:t>
            </w:r>
            <w:proofErr w:type="gramEnd"/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정보제공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목적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달성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후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즉시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>파기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Cs w:val="24"/>
                <w:lang w:eastAsia="ko-KR"/>
              </w:rPr>
              <w:t xml:space="preserve"> </w:t>
            </w:r>
          </w:p>
          <w:p w14:paraId="1D2EE564" w14:textId="77777777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5.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거부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및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거부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시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불이익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내용</w:t>
            </w:r>
          </w:p>
          <w:p w14:paraId="521217C3" w14:textId="77777777" w:rsid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ind w:left="770" w:hanging="770"/>
              <w:jc w:val="both"/>
              <w:textAlignment w:val="baseline"/>
              <w:rPr>
                <w:rFonts w:ascii="휴먼명조" w:eastAsia="휴먼명조" w:hAnsi="휴먼명조" w:cs="Times New Roman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</w:pP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-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개인정보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수집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동의를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거부하실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수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있습니다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.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다만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동의하지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않을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경우</w:t>
            </w:r>
            <w:r>
              <w:rPr>
                <w:rFonts w:ascii="휴먼명조" w:eastAsia="Malgun Gothic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채용심사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</w:p>
          <w:p w14:paraId="2B22F137" w14:textId="7F9D56A6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ind w:left="770" w:hanging="770"/>
              <w:jc w:val="both"/>
              <w:textAlignment w:val="baseline"/>
              <w:rPr>
                <w:rFonts w:ascii="휴먼명조" w:eastAsia="휴먼명조" w:hAnsi="휴먼명조" w:cs="Times New Roman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</w:pP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대상에서</w:t>
            </w:r>
            <w:r w:rsidRPr="001223A3">
              <w:rPr>
                <w:rFonts w:ascii="휴먼명조" w:eastAsia="휴먼명조" w:hAnsi="휴먼명조" w:cs="Times New Roman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제외됩니다</w:t>
            </w:r>
            <w:r w:rsidRPr="001223A3">
              <w:rPr>
                <w:rFonts w:ascii="휴먼명조" w:eastAsia="휴먼명조" w:hAnsi="Times New Roman" w:cs="Times New Roman" w:hint="eastAsia"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. </w:t>
            </w:r>
          </w:p>
          <w:p w14:paraId="5B661DD3" w14:textId="77777777" w:rsidR="001223A3" w:rsidRDefault="001223A3" w:rsidP="001223A3">
            <w:pPr>
              <w:wordWrap w:val="0"/>
              <w:autoSpaceDE w:val="0"/>
              <w:autoSpaceDN w:val="0"/>
              <w:snapToGrid w:val="0"/>
              <w:spacing w:line="372" w:lineRule="auto"/>
              <w:ind w:left="1102" w:hanging="1102"/>
              <w:jc w:val="both"/>
              <w:textAlignment w:val="baseline"/>
              <w:rPr>
                <w:rFonts w:ascii="한양중고딕" w:eastAsia="한양중고딕" w:hAnsi="Times New Roman" w:cs="Times New Roman"/>
                <w:color w:val="000000"/>
                <w:spacing w:val="-12"/>
                <w:kern w:val="0"/>
                <w:szCs w:val="24"/>
                <w:lang w:eastAsia="ko-KR"/>
              </w:rPr>
            </w:pPr>
            <w:r w:rsidRPr="001223A3">
              <w:rPr>
                <w:rFonts w:ascii="한양중고딕" w:eastAsia="한양중고딕" w:hAnsi="한양중고딕" w:cs="Times New Roman" w:hint="eastAsia"/>
                <w:color w:val="000000"/>
                <w:kern w:val="0"/>
                <w:szCs w:val="24"/>
                <w:lang w:eastAsia="ko-KR"/>
              </w:rPr>
              <w:t xml:space="preserve">※ </w:t>
            </w:r>
            <w:r w:rsidRPr="001223A3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4"/>
                <w:lang w:eastAsia="ko-KR"/>
              </w:rPr>
              <w:t>채용에</w:t>
            </w:r>
            <w:r w:rsidRPr="001223A3">
              <w:rPr>
                <w:rFonts w:ascii="한양중고딕" w:eastAsia="한양중고딕" w:hAnsi="Times New Roman" w:cs="Times New Roman" w:hint="eastAsia"/>
                <w:color w:val="000000"/>
                <w:spacing w:val="-1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4"/>
                <w:lang w:eastAsia="ko-KR"/>
              </w:rPr>
              <w:t>필요한</w:t>
            </w:r>
            <w:r w:rsidRPr="001223A3">
              <w:rPr>
                <w:rFonts w:ascii="한양중고딕" w:eastAsia="한양중고딕" w:hAnsi="Times New Roman" w:cs="Times New Roman" w:hint="eastAsia"/>
                <w:color w:val="000000"/>
                <w:spacing w:val="-1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4"/>
                <w:lang w:eastAsia="ko-KR"/>
              </w:rPr>
              <w:t>개인정보는</w:t>
            </w:r>
            <w:r w:rsidRPr="001223A3">
              <w:rPr>
                <w:rFonts w:ascii="한양중고딕" w:eastAsia="한양중고딕" w:hAnsi="Times New Roman" w:cs="Times New Roman" w:hint="eastAsia"/>
                <w:color w:val="000000"/>
                <w:spacing w:val="-1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4"/>
                <w:lang w:eastAsia="ko-KR"/>
              </w:rPr>
              <w:t>채용업무</w:t>
            </w:r>
            <w:r w:rsidRPr="001223A3">
              <w:rPr>
                <w:rFonts w:ascii="한양중고딕" w:eastAsia="한양중고딕" w:hAnsi="Times New Roman" w:cs="Times New Roman" w:hint="eastAsia"/>
                <w:color w:val="000000"/>
                <w:spacing w:val="-1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4"/>
                <w:lang w:eastAsia="ko-KR"/>
              </w:rPr>
              <w:t>이외의</w:t>
            </w:r>
            <w:r w:rsidRPr="001223A3">
              <w:rPr>
                <w:rFonts w:ascii="한양중고딕" w:eastAsia="한양중고딕" w:hAnsi="Times New Roman" w:cs="Times New Roman" w:hint="eastAsia"/>
                <w:color w:val="000000"/>
                <w:spacing w:val="-1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4"/>
                <w:lang w:eastAsia="ko-KR"/>
              </w:rPr>
              <w:t>다른</w:t>
            </w:r>
            <w:r w:rsidRPr="001223A3">
              <w:rPr>
                <w:rFonts w:ascii="한양중고딕" w:eastAsia="한양중고딕" w:hAnsi="Times New Roman" w:cs="Times New Roman" w:hint="eastAsia"/>
                <w:color w:val="000000"/>
                <w:spacing w:val="-1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4"/>
                <w:lang w:eastAsia="ko-KR"/>
              </w:rPr>
              <w:t>목적으로</w:t>
            </w:r>
            <w:r w:rsidRPr="001223A3">
              <w:rPr>
                <w:rFonts w:ascii="한양중고딕" w:eastAsia="한양중고딕" w:hAnsi="Times New Roman" w:cs="Times New Roman" w:hint="eastAsia"/>
                <w:color w:val="000000"/>
                <w:spacing w:val="-1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4"/>
                <w:lang w:eastAsia="ko-KR"/>
              </w:rPr>
              <w:t>사용하지</w:t>
            </w:r>
            <w:r w:rsidRPr="001223A3">
              <w:rPr>
                <w:rFonts w:ascii="한양중고딕" w:eastAsia="한양중고딕" w:hAnsi="Times New Roman" w:cs="Times New Roman" w:hint="eastAsia"/>
                <w:color w:val="000000"/>
                <w:spacing w:val="-12"/>
                <w:kern w:val="0"/>
                <w:szCs w:val="24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color w:val="000000"/>
                <w:spacing w:val="-12"/>
                <w:kern w:val="0"/>
                <w:szCs w:val="24"/>
                <w:lang w:eastAsia="ko-KR"/>
              </w:rPr>
              <w:t>않습니다</w:t>
            </w:r>
            <w:r w:rsidRPr="001223A3">
              <w:rPr>
                <w:rFonts w:ascii="한양중고딕" w:eastAsia="한양중고딕" w:hAnsi="Times New Roman" w:cs="Times New Roman" w:hint="eastAsia"/>
                <w:color w:val="000000"/>
                <w:spacing w:val="-12"/>
                <w:kern w:val="0"/>
                <w:szCs w:val="24"/>
                <w:lang w:eastAsia="ko-KR"/>
              </w:rPr>
              <w:t>.</w:t>
            </w:r>
          </w:p>
          <w:p w14:paraId="768C942F" w14:textId="1AF59BC9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72" w:lineRule="auto"/>
              <w:ind w:left="1102" w:hanging="1102"/>
              <w:jc w:val="both"/>
              <w:textAlignment w:val="baseline"/>
              <w:rPr>
                <w:rFonts w:ascii="Gulim" w:eastAsia="Times New Roman" w:hAnsi="Times New Roman" w:cs="Times New Roman"/>
                <w:color w:val="000000"/>
                <w:kern w:val="0"/>
                <w:szCs w:val="24"/>
                <w:lang w:eastAsia="ko-KR"/>
              </w:rPr>
            </w:pPr>
          </w:p>
        </w:tc>
      </w:tr>
      <w:tr w:rsidR="001223A3" w:rsidRPr="001223A3" w14:paraId="5C98F6B0" w14:textId="77777777" w:rsidTr="001223A3">
        <w:trPr>
          <w:trHeight w:val="620"/>
        </w:trPr>
        <w:tc>
          <w:tcPr>
            <w:tcW w:w="10490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318F2C08" w14:textId="2EA03D64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ind w:left="770" w:hanging="770"/>
              <w:jc w:val="both"/>
              <w:textAlignment w:val="baseline"/>
              <w:rPr>
                <w:rFonts w:ascii="Gulim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lastRenderedPageBreak/>
              <w:t>개인정보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수집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및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이용에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동의하십니까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>?</w:t>
            </w:r>
            <w:r w:rsidRPr="001223A3">
              <w:rPr>
                <w:rFonts w:ascii="휴먼명조" w:eastAsia="휴먼명조" w:hAnsi="Times New Roman" w:cs="Times New Roman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동의함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>( )</w:t>
            </w:r>
            <w:proofErr w:type="gramEnd"/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동의하지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않음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( ) </w:t>
            </w:r>
          </w:p>
        </w:tc>
      </w:tr>
      <w:tr w:rsidR="001223A3" w:rsidRPr="001223A3" w14:paraId="76A8BE30" w14:textId="77777777" w:rsidTr="001223A3">
        <w:trPr>
          <w:trHeight w:val="620"/>
        </w:trPr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733C9839" w14:textId="545FFB1F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ind w:left="770" w:hanging="770"/>
              <w:jc w:val="both"/>
              <w:textAlignment w:val="baseline"/>
              <w:rPr>
                <w:rFonts w:ascii="Gulim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ko-KR"/>
              </w:rPr>
            </w:pP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고유식별정보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>(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생년월일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)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처리에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동의하십니까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? </w:t>
            </w:r>
            <w:r w:rsidRPr="001223A3">
              <w:rPr>
                <w:rFonts w:ascii="휴먼명조" w:eastAsia="휴먼명조" w:hAnsi="Times New Roman" w:cs="Times New Roman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동의함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>( )</w:t>
            </w:r>
            <w:proofErr w:type="gramEnd"/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동의하지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않음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( ) </w:t>
            </w:r>
          </w:p>
        </w:tc>
      </w:tr>
      <w:tr w:rsidR="001223A3" w:rsidRPr="001223A3" w14:paraId="6DBE8BC7" w14:textId="77777777" w:rsidTr="001223A3">
        <w:trPr>
          <w:trHeight w:val="620"/>
        </w:trPr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4D440BE7" w14:textId="77777777" w:rsid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ind w:left="770" w:hanging="770"/>
              <w:jc w:val="both"/>
              <w:textAlignment w:val="baseline"/>
              <w:rPr>
                <w:rFonts w:ascii="휴먼명조" w:eastAsia="휴먼명조" w:hAnsi="Times New Roman" w:cs="Times New Roman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</w:pP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개인정보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제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>3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자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제공에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동의하십니까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>?</w:t>
            </w:r>
            <w:r w:rsidRPr="001223A3">
              <w:rPr>
                <w:rFonts w:ascii="휴먼명조" w:eastAsia="휴먼명조" w:hAnsi="Times New Roman" w:cs="Times New Roman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동의함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>( )</w:t>
            </w:r>
            <w:proofErr w:type="gramEnd"/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,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동의하지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않음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( ) </w:t>
            </w:r>
          </w:p>
          <w:p w14:paraId="42951E77" w14:textId="0AFAA978" w:rsidR="001223A3" w:rsidRPr="001223A3" w:rsidRDefault="001223A3" w:rsidP="001223A3">
            <w:pPr>
              <w:wordWrap w:val="0"/>
              <w:autoSpaceDE w:val="0"/>
              <w:autoSpaceDN w:val="0"/>
              <w:snapToGrid w:val="0"/>
              <w:spacing w:line="384" w:lineRule="auto"/>
              <w:ind w:left="770" w:hanging="770"/>
              <w:jc w:val="both"/>
              <w:textAlignment w:val="baseline"/>
              <w:rPr>
                <w:rFonts w:ascii="Gulim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ko-KR"/>
              </w:rPr>
            </w:pPr>
          </w:p>
        </w:tc>
      </w:tr>
      <w:tr w:rsidR="001223A3" w:rsidRPr="001223A3" w14:paraId="5CD897B6" w14:textId="77777777" w:rsidTr="001223A3">
        <w:trPr>
          <w:trHeight w:val="620"/>
        </w:trPr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4205353F" w14:textId="4674D420" w:rsidR="001223A3" w:rsidRPr="001223A3" w:rsidRDefault="001223A3" w:rsidP="001223A3">
            <w:pPr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Gulim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ko-KR"/>
              </w:rPr>
            </w:pPr>
            <w:proofErr w:type="gramStart"/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생년월일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>:</w:t>
            </w:r>
            <w:proofErr w:type="gramEnd"/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휴먼명조" w:eastAsia="휴먼명조" w:hAnsi="Times New Roman" w:cs="Times New Roman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             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>성명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lang w:eastAsia="ko-KR"/>
              </w:rPr>
              <w:t xml:space="preserve"> 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: </w:t>
            </w:r>
            <w:r w:rsidRPr="001223A3">
              <w:rPr>
                <w:rFonts w:ascii="휴먼명조" w:eastAsia="휴먼명조" w:hAnsi="Times New Roman" w:cs="Times New Roman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lang w:eastAsia="ko-KR"/>
              </w:rPr>
              <w:t xml:space="preserve">           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u w:val="single" w:color="FFFFFF"/>
                <w:lang w:eastAsia="ko-KR"/>
              </w:rPr>
              <w:t>(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u w:val="single" w:color="FFFFFF"/>
                <w:lang w:eastAsia="ko-KR"/>
              </w:rPr>
              <w:t>서명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u w:val="single" w:color="FFFFFF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u w:val="single" w:color="FFFFFF"/>
                <w:lang w:eastAsia="ko-KR"/>
              </w:rPr>
              <w:t>또는</w:t>
            </w:r>
            <w:r w:rsidRPr="001223A3">
              <w:rPr>
                <w:rFonts w:ascii="휴먼명조" w:eastAsia="휴먼명조" w:hAnsi="휴먼명조" w:cs="Times New Roman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u w:val="single" w:color="FFFFFF"/>
                <w:lang w:eastAsia="ko-KR"/>
              </w:rPr>
              <w:t xml:space="preserve"> </w:t>
            </w:r>
            <w:r w:rsidRPr="001223A3">
              <w:rPr>
                <w:rFonts w:ascii="Batang" w:eastAsia="Batang" w:hAnsi="Batang" w:cs="Batang" w:hint="eastAsia"/>
                <w:b/>
                <w:bCs/>
                <w:color w:val="000000"/>
                <w:spacing w:val="-8"/>
                <w:w w:val="95"/>
                <w:kern w:val="0"/>
                <w:sz w:val="28"/>
                <w:szCs w:val="28"/>
                <w:u w:val="single" w:color="FFFFFF"/>
                <w:lang w:eastAsia="ko-KR"/>
              </w:rPr>
              <w:t>인</w:t>
            </w:r>
            <w:r w:rsidRPr="001223A3">
              <w:rPr>
                <w:rFonts w:ascii="휴먼명조" w:eastAsia="휴먼명조" w:hAnsi="Times New Roman" w:cs="Times New Roman" w:hint="eastAsia"/>
                <w:b/>
                <w:bCs/>
                <w:color w:val="000000"/>
                <w:spacing w:val="-8"/>
                <w:w w:val="92"/>
                <w:kern w:val="0"/>
                <w:sz w:val="28"/>
                <w:szCs w:val="28"/>
                <w:u w:val="single" w:color="FFFFFF"/>
                <w:lang w:eastAsia="ko-KR"/>
              </w:rPr>
              <w:t>)</w:t>
            </w:r>
          </w:p>
        </w:tc>
      </w:tr>
    </w:tbl>
    <w:p w14:paraId="58A8A0FA" w14:textId="77777777" w:rsidR="006A1E2E" w:rsidRPr="001223A3" w:rsidRDefault="006A1E2E">
      <w:pPr>
        <w:rPr>
          <w:lang w:eastAsia="ko-KR"/>
        </w:rPr>
      </w:pPr>
    </w:p>
    <w:sectPr w:rsidR="006A1E2E" w:rsidRPr="001223A3" w:rsidSect="001223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 M">
    <w:panose1 w:val="00000000000000000000"/>
    <w:charset w:val="00"/>
    <w:family w:val="roman"/>
    <w:notTrueType/>
    <w:pitch w:val="default"/>
  </w:font>
  <w:font w:name="한양신명조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휴먼명조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양중고딕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A3"/>
    <w:rsid w:val="001223A3"/>
    <w:rsid w:val="006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40F2"/>
  <w15:chartTrackingRefBased/>
  <w15:docId w15:val="{F30834B3-7150-4A65-A3F1-945729C0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223A3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Gulim" w:eastAsia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한국문화원 주홍콩</dc:creator>
  <cp:keywords/>
  <dc:description/>
  <cp:lastModifiedBy>한국문화원 주홍콩</cp:lastModifiedBy>
  <cp:revision>1</cp:revision>
  <dcterms:created xsi:type="dcterms:W3CDTF">2022-11-23T06:03:00Z</dcterms:created>
  <dcterms:modified xsi:type="dcterms:W3CDTF">2022-11-23T06:11:00Z</dcterms:modified>
</cp:coreProperties>
</file>